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0B3" w:rsidRDefault="00D170B3">
      <w:pPr>
        <w:rPr>
          <w:u w:val="single"/>
        </w:rPr>
      </w:pPr>
      <w:r>
        <w:rPr>
          <w:u w:val="single"/>
        </w:rPr>
        <w:t xml:space="preserve">Zápis č. 6/2015 ze zasedání zastupitelstva obce Veleň konaného dne </w:t>
      </w:r>
      <w:proofErr w:type="gramStart"/>
      <w:r>
        <w:rPr>
          <w:u w:val="single"/>
        </w:rPr>
        <w:t>16.3.2015</w:t>
      </w:r>
      <w:proofErr w:type="gramEnd"/>
      <w:r>
        <w:rPr>
          <w:u w:val="single"/>
        </w:rPr>
        <w:t xml:space="preserve"> od 17.00 hod.</w:t>
      </w:r>
    </w:p>
    <w:p w:rsidR="00D170B3" w:rsidRDefault="00D170B3">
      <w:r>
        <w:t>Předsedající: Ing. Jiří Kazda, starosta</w:t>
      </w:r>
    </w:p>
    <w:p w:rsidR="00D170B3" w:rsidRDefault="00D170B3">
      <w:r>
        <w:t xml:space="preserve">Dále přítomní členové zastupitelstva: </w:t>
      </w:r>
      <w:proofErr w:type="spellStart"/>
      <w:r>
        <w:t>Mgr.R.Matějková</w:t>
      </w:r>
      <w:proofErr w:type="spellEnd"/>
      <w:r>
        <w:t xml:space="preserve">, </w:t>
      </w:r>
      <w:proofErr w:type="spellStart"/>
      <w:proofErr w:type="gramStart"/>
      <w:r>
        <w:t>J.Čada</w:t>
      </w:r>
      <w:proofErr w:type="spellEnd"/>
      <w:proofErr w:type="gramEnd"/>
      <w:r>
        <w:t xml:space="preserve">, </w:t>
      </w:r>
      <w:proofErr w:type="spellStart"/>
      <w:r>
        <w:t>J.Matějka</w:t>
      </w:r>
      <w:proofErr w:type="spellEnd"/>
      <w:r>
        <w:t xml:space="preserve">, </w:t>
      </w:r>
      <w:proofErr w:type="spellStart"/>
      <w:r>
        <w:t>V.Škrdlová</w:t>
      </w:r>
      <w:proofErr w:type="spellEnd"/>
      <w:r>
        <w:t xml:space="preserve">, </w:t>
      </w:r>
      <w:proofErr w:type="spellStart"/>
      <w:r>
        <w:t>M.Petřík</w:t>
      </w:r>
      <w:proofErr w:type="spellEnd"/>
      <w:r>
        <w:t xml:space="preserve">, </w:t>
      </w:r>
      <w:proofErr w:type="spellStart"/>
      <w:r>
        <w:t>L.Kaiserová</w:t>
      </w:r>
      <w:proofErr w:type="spellEnd"/>
      <w:r>
        <w:t xml:space="preserve">, </w:t>
      </w:r>
      <w:proofErr w:type="spellStart"/>
      <w:r>
        <w:t>P.Tomčišin</w:t>
      </w:r>
      <w:proofErr w:type="spellEnd"/>
      <w:r>
        <w:t xml:space="preserve">, </w:t>
      </w:r>
      <w:proofErr w:type="spellStart"/>
      <w:r>
        <w:t>J.Grüner</w:t>
      </w:r>
      <w:proofErr w:type="spellEnd"/>
    </w:p>
    <w:p w:rsidR="00CF102E" w:rsidRDefault="00CF102E">
      <w:r>
        <w:t xml:space="preserve">Zapisovatel: </w:t>
      </w:r>
      <w:proofErr w:type="spellStart"/>
      <w:proofErr w:type="gramStart"/>
      <w:r>
        <w:t>V.Škrdlová</w:t>
      </w:r>
      <w:proofErr w:type="spellEnd"/>
      <w:proofErr w:type="gramEnd"/>
      <w:r>
        <w:t>, DiS</w:t>
      </w:r>
    </w:p>
    <w:p w:rsidR="00CF102E" w:rsidRDefault="00CF102E">
      <w:r>
        <w:t xml:space="preserve">Ověřovatelé zápisu: </w:t>
      </w:r>
      <w:proofErr w:type="spellStart"/>
      <w:proofErr w:type="gramStart"/>
      <w:r>
        <w:t>L.Kaiserová</w:t>
      </w:r>
      <w:proofErr w:type="spellEnd"/>
      <w:proofErr w:type="gramEnd"/>
      <w:r>
        <w:t xml:space="preserve">, </w:t>
      </w:r>
      <w:proofErr w:type="spellStart"/>
      <w:r>
        <w:t>P.Tomčišin</w:t>
      </w:r>
      <w:proofErr w:type="spellEnd"/>
    </w:p>
    <w:p w:rsidR="00D170B3" w:rsidRDefault="00D170B3">
      <w:r>
        <w:t>Účast: 100 %, zastupitelstvo je usnášeníschopné.</w:t>
      </w:r>
    </w:p>
    <w:p w:rsidR="00D170B3" w:rsidRDefault="00D170B3">
      <w:r>
        <w:t>Kontrola minulého zápisu: bez připomínek</w:t>
      </w:r>
    </w:p>
    <w:p w:rsidR="00D170B3" w:rsidRDefault="00D170B3">
      <w:r>
        <w:t>Program jednání: smlouvy, dotace TJ Slavoj</w:t>
      </w:r>
    </w:p>
    <w:p w:rsidR="00D170B3" w:rsidRDefault="00D170B3">
      <w:r>
        <w:t>Zastupitelstvo schvaluje všemi hlasy program jednání a usnesení.</w:t>
      </w:r>
    </w:p>
    <w:p w:rsidR="00D170B3" w:rsidRDefault="00D170B3">
      <w:r>
        <w:tab/>
      </w:r>
      <w:r>
        <w:tab/>
      </w:r>
      <w:r>
        <w:tab/>
      </w:r>
      <w:r>
        <w:tab/>
      </w:r>
      <w:r>
        <w:tab/>
        <w:t xml:space="preserve">U s n e s e n í </w:t>
      </w:r>
    </w:p>
    <w:p w:rsidR="00D170B3" w:rsidRDefault="00D170B3" w:rsidP="00CF102E">
      <w:pPr>
        <w:pStyle w:val="Odstavecseseznamem"/>
        <w:numPr>
          <w:ilvl w:val="0"/>
          <w:numId w:val="2"/>
        </w:numPr>
        <w:jc w:val="both"/>
      </w:pPr>
      <w:r>
        <w:t>Zastupitelstvo schvaluje usnesení a podepsání smlouvy na SFŽP na dotaci „Úspory energie objektu ZŠ Veleň“.</w:t>
      </w:r>
    </w:p>
    <w:p w:rsidR="00D170B3" w:rsidRDefault="00D170B3" w:rsidP="00CF102E">
      <w:pPr>
        <w:pStyle w:val="Odstavecseseznamem"/>
        <w:numPr>
          <w:ilvl w:val="0"/>
          <w:numId w:val="2"/>
        </w:numPr>
        <w:jc w:val="both"/>
      </w:pPr>
      <w:r>
        <w:t xml:space="preserve">Zastupitelstvo schvaluje podepsání smlouvy o výkonu umělecké činnosti na „Klubový pořad s Josefem Klímou – můj život reportéra“ dne </w:t>
      </w:r>
      <w:proofErr w:type="gramStart"/>
      <w:r>
        <w:t>28.4.2015</w:t>
      </w:r>
      <w:proofErr w:type="gramEnd"/>
      <w:r>
        <w:t xml:space="preserve"> od 19 hod. v sále OÚ Veleň.  Zastupitelstvo pověřuje místostarostku </w:t>
      </w:r>
      <w:proofErr w:type="spellStart"/>
      <w:proofErr w:type="gramStart"/>
      <w:r>
        <w:t>Mgr.</w:t>
      </w:r>
      <w:r w:rsidR="003D5390">
        <w:t>R</w:t>
      </w:r>
      <w:r>
        <w:t>.</w:t>
      </w:r>
      <w:proofErr w:type="gramEnd"/>
      <w:r>
        <w:t>Matějkovou</w:t>
      </w:r>
      <w:proofErr w:type="spellEnd"/>
      <w:r>
        <w:t xml:space="preserve"> k podpisům všech smluv týkajících společenských akcí, které se budou pořádat v  Obci Veleň.</w:t>
      </w:r>
    </w:p>
    <w:p w:rsidR="00D170B3" w:rsidRDefault="00D170B3" w:rsidP="00CF102E">
      <w:pPr>
        <w:pStyle w:val="Odstavecseseznamem"/>
        <w:numPr>
          <w:ilvl w:val="0"/>
          <w:numId w:val="2"/>
        </w:numPr>
        <w:jc w:val="both"/>
      </w:pPr>
      <w:r>
        <w:t>Zastupitelstvo schvaluje smlouvu</w:t>
      </w:r>
      <w:r w:rsidR="00CF102E">
        <w:t xml:space="preserve"> a její podepsání</w:t>
      </w:r>
      <w:r>
        <w:t xml:space="preserve"> o poskytnutí dotace </w:t>
      </w:r>
      <w:r w:rsidR="00CF102E">
        <w:t xml:space="preserve">z obecního rozpočtu </w:t>
      </w:r>
      <w:r>
        <w:t>pro TJ Slavoj Veleň na provoz organizace, výše dotace 60.000,- Kč byla schválena na minulém zastupitelstvu</w:t>
      </w:r>
      <w:r w:rsidR="00CF102E">
        <w:t>.</w:t>
      </w:r>
    </w:p>
    <w:p w:rsidR="001C1959" w:rsidRPr="00D170B3" w:rsidRDefault="001C1959" w:rsidP="001C1959">
      <w:pPr>
        <w:pStyle w:val="Odstavecseseznamem"/>
        <w:jc w:val="both"/>
      </w:pPr>
    </w:p>
    <w:p w:rsidR="001734E5" w:rsidRPr="003F3B88" w:rsidRDefault="001734E5">
      <w:pPr>
        <w:rPr>
          <w:u w:val="single"/>
        </w:rPr>
      </w:pPr>
      <w:r w:rsidRPr="003F3B88">
        <w:rPr>
          <w:u w:val="single"/>
        </w:rPr>
        <w:t xml:space="preserve">Zápis z veřejného zasedání zastupitelstva obce Veleň, konaného dne </w:t>
      </w:r>
      <w:proofErr w:type="gramStart"/>
      <w:r w:rsidRPr="003F3B88">
        <w:rPr>
          <w:u w:val="single"/>
        </w:rPr>
        <w:t>16.3.2015</w:t>
      </w:r>
      <w:proofErr w:type="gramEnd"/>
      <w:r w:rsidRPr="003F3B88">
        <w:rPr>
          <w:u w:val="single"/>
        </w:rPr>
        <w:t xml:space="preserve"> od 18.00 hod. na adrese: Obecní úřad Veleň, Hlavní 7, </w:t>
      </w:r>
      <w:proofErr w:type="gramStart"/>
      <w:r w:rsidRPr="003F3B88">
        <w:rPr>
          <w:u w:val="single"/>
        </w:rPr>
        <w:t xml:space="preserve">Veleň, </w:t>
      </w:r>
      <w:r w:rsidR="003F3B88" w:rsidRPr="003F3B88">
        <w:rPr>
          <w:u w:val="single"/>
        </w:rPr>
        <w:t>1</w:t>
      </w:r>
      <w:r w:rsidRPr="003F3B88">
        <w:rPr>
          <w:u w:val="single"/>
        </w:rPr>
        <w:t>.patro</w:t>
      </w:r>
      <w:proofErr w:type="gramEnd"/>
      <w:r w:rsidRPr="003F3B88">
        <w:rPr>
          <w:u w:val="single"/>
        </w:rPr>
        <w:t xml:space="preserve"> – společenský sál</w:t>
      </w:r>
    </w:p>
    <w:p w:rsidR="001734E5" w:rsidRDefault="001734E5">
      <w:r>
        <w:t>Přítomni: všichni členové zastupitelstva obce</w:t>
      </w:r>
      <w:r w:rsidR="003F3B88">
        <w:t xml:space="preserve"> /9 členů/</w:t>
      </w:r>
      <w:r>
        <w:t xml:space="preserve"> + 45 občanů dle přiložené prezenční listiny</w:t>
      </w:r>
    </w:p>
    <w:p w:rsidR="001734E5" w:rsidRDefault="001734E5">
      <w:r>
        <w:t xml:space="preserve">Starosta určil </w:t>
      </w:r>
      <w:proofErr w:type="gramStart"/>
      <w:r>
        <w:t xml:space="preserve">zapisovatele </w:t>
      </w:r>
      <w:proofErr w:type="spellStart"/>
      <w:r>
        <w:t>V.Šk</w:t>
      </w:r>
      <w:r w:rsidR="001C1959">
        <w:t>rd</w:t>
      </w:r>
      <w:r>
        <w:t>lová</w:t>
      </w:r>
      <w:proofErr w:type="spellEnd"/>
      <w:proofErr w:type="gramEnd"/>
      <w:r>
        <w:t>, DiS</w:t>
      </w:r>
    </w:p>
    <w:p w:rsidR="001734E5" w:rsidRDefault="00327238">
      <w:r>
        <w:t xml:space="preserve">Ověřovatelé zápisu: </w:t>
      </w:r>
      <w:proofErr w:type="spellStart"/>
      <w:proofErr w:type="gramStart"/>
      <w:r>
        <w:t>L.Kaiserová</w:t>
      </w:r>
      <w:proofErr w:type="spellEnd"/>
      <w:proofErr w:type="gramEnd"/>
      <w:r>
        <w:t xml:space="preserve">, </w:t>
      </w:r>
      <w:proofErr w:type="spellStart"/>
      <w:r>
        <w:t>P.Tomčišin</w:t>
      </w:r>
      <w:proofErr w:type="spellEnd"/>
    </w:p>
    <w:p w:rsidR="00327238" w:rsidRDefault="00327238" w:rsidP="00327238">
      <w:pPr>
        <w:pStyle w:val="Odstavecseseznamem"/>
        <w:numPr>
          <w:ilvl w:val="0"/>
          <w:numId w:val="1"/>
        </w:numPr>
      </w:pPr>
      <w:r>
        <w:t>Ve</w:t>
      </w:r>
      <w:r w:rsidR="00D07242">
        <w:t>řejná schůze schválila pro</w:t>
      </w:r>
      <w:r w:rsidR="003D5390">
        <w:t>gram, zapisovatele a ověřovatelé</w:t>
      </w:r>
      <w:r w:rsidR="00D07242">
        <w:t xml:space="preserve"> zápisu</w:t>
      </w:r>
    </w:p>
    <w:p w:rsidR="00D07242" w:rsidRDefault="00D07242" w:rsidP="00D07242">
      <w:pPr>
        <w:ind w:left="426" w:firstLine="282"/>
      </w:pPr>
      <w:r>
        <w:t>1) Zahájení</w:t>
      </w:r>
      <w:r w:rsidR="00C606D4">
        <w:t>,</w:t>
      </w:r>
      <w:r>
        <w:t xml:space="preserve"> jmenování zapisovatele a ověřovatelů</w:t>
      </w:r>
      <w:r w:rsidR="003D5390">
        <w:t>, program schůze</w:t>
      </w:r>
    </w:p>
    <w:p w:rsidR="00D07242" w:rsidRDefault="003D5390" w:rsidP="00D07242">
      <w:pPr>
        <w:ind w:left="426" w:firstLine="282"/>
      </w:pPr>
      <w:r>
        <w:t>2) Zpráva sta</w:t>
      </w:r>
      <w:r w:rsidR="00D07242">
        <w:t>rosty o projektech dokončených i probíhajících</w:t>
      </w:r>
    </w:p>
    <w:p w:rsidR="00D07242" w:rsidRDefault="00D07242" w:rsidP="00D07242">
      <w:pPr>
        <w:ind w:left="426" w:firstLine="282"/>
      </w:pPr>
      <w:r>
        <w:t>3) Zpráva místostarostky o dotacích a dotačních titulech</w:t>
      </w:r>
    </w:p>
    <w:p w:rsidR="00D07242" w:rsidRDefault="00D07242" w:rsidP="00D07242">
      <w:pPr>
        <w:ind w:left="567"/>
      </w:pPr>
      <w:r>
        <w:t xml:space="preserve">  4) Diskuse</w:t>
      </w:r>
    </w:p>
    <w:p w:rsidR="00327238" w:rsidRPr="00CF102E" w:rsidRDefault="00327238" w:rsidP="003F3B88">
      <w:pPr>
        <w:pStyle w:val="Odstavecseseznamem"/>
        <w:numPr>
          <w:ilvl w:val="0"/>
          <w:numId w:val="1"/>
        </w:numPr>
        <w:jc w:val="both"/>
      </w:pPr>
      <w:r>
        <w:lastRenderedPageBreak/>
        <w:t>Starosta obce přednesl projekty dokončené, realizované a projekty, které by zastupitelstvo rádo realizovalo ve svém volebním období. Zmínil vysokou úspěšnost v přidělení a čerpání dotací</w:t>
      </w:r>
      <w:r w:rsidR="003F3B88">
        <w:t>,</w:t>
      </w:r>
      <w:r>
        <w:t xml:space="preserve"> ať už na pořízení čistícího stroje</w:t>
      </w:r>
      <w:r w:rsidR="003F3B88">
        <w:t>,</w:t>
      </w:r>
      <w:r>
        <w:t xml:space="preserve"> či rekonstrukci nemalého množství ulic v obci Veleň – Mírovice. Další nemalou částkou jsme z dotací dostali na rekonstrukci a vybudování volnočasového kulturního centra v </w:t>
      </w:r>
      <w:proofErr w:type="gramStart"/>
      <w:r>
        <w:t>č.p.</w:t>
      </w:r>
      <w:proofErr w:type="gramEnd"/>
      <w:r>
        <w:t xml:space="preserve"> 7. Nezanedbatelnou finanční dotaci získala i MŠ, která prošla kompletní rekonstrukcí</w:t>
      </w:r>
      <w:r w:rsidR="003F3B88">
        <w:t xml:space="preserve">, vybavením a navýšením kapacity o 100 %. MŠ </w:t>
      </w:r>
      <w:r>
        <w:t xml:space="preserve">mohla již ve školním roce 2014/15 uspokojit žadatele o přijetí. </w:t>
      </w:r>
      <w:r w:rsidR="003F3B88">
        <w:t>Základní škola</w:t>
      </w:r>
      <w:r>
        <w:t xml:space="preserve"> je dalším úspěšným projektem v čerpání dotac</w:t>
      </w:r>
      <w:r w:rsidR="003F3B88">
        <w:t>e</w:t>
      </w:r>
      <w:r>
        <w:t xml:space="preserve">, která umožní zateplení, rekonstrukci i výměnu oken a rekonstrukci střechy budovy ZŠ Veleň. V brzké době proběhne </w:t>
      </w:r>
      <w:r w:rsidR="003F3B88">
        <w:t>položení</w:t>
      </w:r>
      <w:r>
        <w:t xml:space="preserve"> el.</w:t>
      </w:r>
      <w:r w:rsidR="003F3B88">
        <w:t xml:space="preserve"> </w:t>
      </w:r>
      <w:proofErr w:type="gramStart"/>
      <w:r>
        <w:t>vedení</w:t>
      </w:r>
      <w:proofErr w:type="gramEnd"/>
      <w:r>
        <w:t xml:space="preserve"> ČEZ </w:t>
      </w:r>
      <w:r w:rsidR="003F3B88">
        <w:t xml:space="preserve">do </w:t>
      </w:r>
      <w:r w:rsidR="003F3B88" w:rsidRPr="00CF102E">
        <w:t xml:space="preserve">země </w:t>
      </w:r>
      <w:r w:rsidRPr="00CF102E">
        <w:t>v ulicích Hlavní a Kostelecká a s tím i</w:t>
      </w:r>
      <w:r w:rsidR="003F3B88" w:rsidRPr="00CF102E">
        <w:t xml:space="preserve"> související</w:t>
      </w:r>
      <w:r w:rsidRPr="00CF102E">
        <w:t xml:space="preserve"> rekonstrukce veřejného osvětlení v těchto ulicích.</w:t>
      </w:r>
    </w:p>
    <w:p w:rsidR="00327238" w:rsidRPr="00CF102E" w:rsidRDefault="00327238" w:rsidP="003F3B88">
      <w:pPr>
        <w:pStyle w:val="Odstavecseseznamem"/>
        <w:numPr>
          <w:ilvl w:val="0"/>
          <w:numId w:val="1"/>
        </w:numPr>
        <w:jc w:val="both"/>
      </w:pPr>
      <w:r w:rsidRPr="00CF102E">
        <w:t>Místostarostka podrobně rozebrala konkrétní částky přidělených dotací. Rovněž seznámila občany s programy dotačních titulů a změnami, které od letošního roku nastaly v těchto programech. Dále informovala o již domluvených kulturních akcích na letošní rok.</w:t>
      </w:r>
    </w:p>
    <w:p w:rsidR="00327238" w:rsidRPr="00CF102E" w:rsidRDefault="00327238" w:rsidP="00327238">
      <w:pPr>
        <w:pStyle w:val="Odstavecseseznamem"/>
        <w:numPr>
          <w:ilvl w:val="0"/>
          <w:numId w:val="1"/>
        </w:numPr>
      </w:pPr>
      <w:r w:rsidRPr="00CF102E">
        <w:t>Dotazy:</w:t>
      </w:r>
    </w:p>
    <w:p w:rsidR="00327238" w:rsidRPr="00CF102E" w:rsidRDefault="00327238" w:rsidP="003F3B88">
      <w:pPr>
        <w:pStyle w:val="Odstavecseseznamem"/>
        <w:jc w:val="both"/>
      </w:pPr>
      <w:r w:rsidRPr="00CF102E">
        <w:rPr>
          <w:u w:val="single"/>
        </w:rPr>
        <w:t xml:space="preserve">Kde by stála nová </w:t>
      </w:r>
      <w:proofErr w:type="gramStart"/>
      <w:r w:rsidRPr="00CF102E">
        <w:rPr>
          <w:u w:val="single"/>
        </w:rPr>
        <w:t>škola</w:t>
      </w:r>
      <w:r w:rsidRPr="00CF102E">
        <w:t xml:space="preserve"> ? Pokud</w:t>
      </w:r>
      <w:proofErr w:type="gramEnd"/>
      <w:r w:rsidRPr="00CF102E">
        <w:t xml:space="preserve"> by se podařilo získat dotaci na její výstavbu, pak by škola stála na pozemku na konci ulice U Kovárny</w:t>
      </w:r>
      <w:r w:rsidR="00734896" w:rsidRPr="00CF102E">
        <w:t xml:space="preserve">, přibližně v místě křížení ulic U Kovárny a U </w:t>
      </w:r>
      <w:proofErr w:type="spellStart"/>
      <w:r w:rsidR="00734896" w:rsidRPr="00CF102E">
        <w:t>Sluh</w:t>
      </w:r>
      <w:proofErr w:type="spellEnd"/>
      <w:r w:rsidR="00734896" w:rsidRPr="00CF102E">
        <w:t>.</w:t>
      </w:r>
      <w:r w:rsidRPr="00CF102E">
        <w:t xml:space="preserve"> </w:t>
      </w:r>
      <w:r w:rsidR="005C583B" w:rsidRPr="00CF102E">
        <w:t>Nebo v</w:t>
      </w:r>
      <w:r w:rsidR="00F6438D" w:rsidRPr="00CF102E">
        <w:t> případě zrušení stavební uzávěry u stávající školy, je možnost uvažovat o výstavbě u stávající školy.</w:t>
      </w:r>
    </w:p>
    <w:p w:rsidR="00F6438D" w:rsidRPr="00CF102E" w:rsidRDefault="00F6438D" w:rsidP="00CF102E">
      <w:pPr>
        <w:pStyle w:val="Odstavecseseznamem"/>
        <w:jc w:val="both"/>
      </w:pPr>
      <w:r w:rsidRPr="00CF102E">
        <w:rPr>
          <w:u w:val="single"/>
        </w:rPr>
        <w:t xml:space="preserve">Kdy by se </w:t>
      </w:r>
      <w:proofErr w:type="gramStart"/>
      <w:r w:rsidRPr="00CF102E">
        <w:rPr>
          <w:u w:val="single"/>
        </w:rPr>
        <w:t xml:space="preserve">stavěla </w:t>
      </w:r>
      <w:r w:rsidRPr="00CF102E">
        <w:t xml:space="preserve">? </w:t>
      </w:r>
      <w:r w:rsidR="00B70E13" w:rsidRPr="00CF102E">
        <w:t>Pokud</w:t>
      </w:r>
      <w:proofErr w:type="gramEnd"/>
      <w:r w:rsidR="00B70E13" w:rsidRPr="00CF102E">
        <w:t xml:space="preserve"> obec sežene</w:t>
      </w:r>
      <w:r w:rsidR="00734896" w:rsidRPr="00CF102E">
        <w:t xml:space="preserve"> finanční prostředky</w:t>
      </w:r>
      <w:r w:rsidR="00B70E13" w:rsidRPr="00CF102E">
        <w:t xml:space="preserve"> z dotace</w:t>
      </w:r>
      <w:r w:rsidR="00734896" w:rsidRPr="00CF102E">
        <w:t>, v optimálním případě v roce 2017</w:t>
      </w:r>
      <w:r w:rsidR="009F63A4" w:rsidRPr="00CF102E">
        <w:t>.</w:t>
      </w:r>
      <w:r w:rsidR="00B70E13" w:rsidRPr="00CF102E">
        <w:t xml:space="preserve"> V případě, že se obci nepodaří získat na výstavbu nové budovy školy dotaci, z vlastních zdrojů tuto akci realizovat nebude.</w:t>
      </w:r>
    </w:p>
    <w:p w:rsidR="00F6438D" w:rsidRPr="00CF102E" w:rsidRDefault="00F6438D" w:rsidP="003F3B88">
      <w:pPr>
        <w:pStyle w:val="Odstavecseseznamem"/>
        <w:jc w:val="both"/>
      </w:pPr>
      <w:r w:rsidRPr="00CF102E">
        <w:rPr>
          <w:u w:val="single"/>
        </w:rPr>
        <w:t>Kdy se vyřeší výpadky veřejného osvětlení v Mírovicích</w:t>
      </w:r>
      <w:r w:rsidRPr="00CF102E">
        <w:t>? Je již v procesu žádost o povolení přepojení</w:t>
      </w:r>
      <w:r w:rsidR="00734896" w:rsidRPr="00CF102E">
        <w:t xml:space="preserve"> části</w:t>
      </w:r>
      <w:r w:rsidRPr="00CF102E">
        <w:t xml:space="preserve"> okruhu VO. Tím by se měly problémy vyřešit.</w:t>
      </w:r>
    </w:p>
    <w:p w:rsidR="00F6438D" w:rsidRPr="00CF102E" w:rsidRDefault="00F6438D" w:rsidP="003F3B88">
      <w:pPr>
        <w:pStyle w:val="Odstavecseseznamem"/>
        <w:jc w:val="both"/>
      </w:pPr>
      <w:r w:rsidRPr="00CF102E">
        <w:rPr>
          <w:u w:val="single"/>
        </w:rPr>
        <w:t>Kdy se vyřeší problém v „esíčku“ v Mírovicích</w:t>
      </w:r>
      <w:r w:rsidRPr="00CF102E">
        <w:t>? Bohužel nedošlo k dohodě s majiteli pozemků dotčených projektem, tudíž muselo dojít ke změně projektu. V současné době se čeká na vyjádření dotčených orgánů k rozšíření chodníku a umístění zrcadel.</w:t>
      </w:r>
    </w:p>
    <w:p w:rsidR="00F6438D" w:rsidRPr="00CF102E" w:rsidRDefault="005C583B" w:rsidP="003F3B88">
      <w:pPr>
        <w:pStyle w:val="Odstavecseseznamem"/>
        <w:jc w:val="both"/>
      </w:pPr>
      <w:r w:rsidRPr="00CF102E">
        <w:rPr>
          <w:u w:val="single"/>
        </w:rPr>
        <w:t>Žádost o vysvět</w:t>
      </w:r>
      <w:r w:rsidR="00F6438D" w:rsidRPr="00CF102E">
        <w:rPr>
          <w:u w:val="single"/>
        </w:rPr>
        <w:t xml:space="preserve">lení </w:t>
      </w:r>
      <w:r w:rsidRPr="00CF102E">
        <w:rPr>
          <w:u w:val="single"/>
        </w:rPr>
        <w:t xml:space="preserve">zveřejněného výkazu o </w:t>
      </w:r>
      <w:r w:rsidR="00F6438D" w:rsidRPr="00CF102E">
        <w:rPr>
          <w:u w:val="single"/>
        </w:rPr>
        <w:t>hospodaření obce</w:t>
      </w:r>
      <w:r w:rsidRPr="00CF102E">
        <w:rPr>
          <w:u w:val="single"/>
        </w:rPr>
        <w:t xml:space="preserve"> (FIN 2-12)</w:t>
      </w:r>
      <w:r w:rsidR="00F6438D" w:rsidRPr="00CF102E">
        <w:t>. Starosta podrobně vysvětlil jednotlivé položky rozpočtu jak na straně příjmové, tak na straně výdajové.</w:t>
      </w:r>
      <w:r w:rsidR="00BD50E2" w:rsidRPr="00CF102E">
        <w:t xml:space="preserve"> Rovněž osvětlil rozdíl mezi schváleným a skutečným rozpočtem.</w:t>
      </w:r>
    </w:p>
    <w:p w:rsidR="00BD50E2" w:rsidRPr="00CF102E" w:rsidRDefault="00BD50E2" w:rsidP="003F3B88">
      <w:pPr>
        <w:pStyle w:val="Odstavecseseznamem"/>
        <w:jc w:val="both"/>
      </w:pPr>
      <w:r w:rsidRPr="00CF102E">
        <w:rPr>
          <w:u w:val="single"/>
        </w:rPr>
        <w:t>Skládka</w:t>
      </w:r>
      <w:r w:rsidRPr="00CF102E">
        <w:t>. Je uzavřena smlouva o zajištění navezení a uzavření skládky</w:t>
      </w:r>
      <w:r w:rsidR="00D07242">
        <w:t xml:space="preserve"> s firmou BP EKO. Po tomto zave</w:t>
      </w:r>
      <w:r w:rsidR="00D07242" w:rsidRPr="00D07242">
        <w:rPr>
          <w:color w:val="FF0000"/>
        </w:rPr>
        <w:t>z</w:t>
      </w:r>
      <w:r w:rsidRPr="00CF102E">
        <w:t>ení skládky dojde ke stavebnímu řízení a kolaudaci skládky.</w:t>
      </w:r>
    </w:p>
    <w:p w:rsidR="00BD50E2" w:rsidRPr="00CF102E" w:rsidRDefault="00BD50E2" w:rsidP="00CF102E">
      <w:pPr>
        <w:pStyle w:val="Odstavecseseznamem"/>
        <w:jc w:val="both"/>
      </w:pPr>
      <w:r w:rsidRPr="00CF102E">
        <w:rPr>
          <w:u w:val="single"/>
        </w:rPr>
        <w:t xml:space="preserve">Jak bude vyřešen problém rychlosti v ulici </w:t>
      </w:r>
      <w:proofErr w:type="gramStart"/>
      <w:r w:rsidRPr="00CF102E">
        <w:rPr>
          <w:u w:val="single"/>
        </w:rPr>
        <w:t xml:space="preserve">Polní </w:t>
      </w:r>
      <w:r w:rsidRPr="00CF102E">
        <w:t>?</w:t>
      </w:r>
      <w:r w:rsidR="007124CF" w:rsidRPr="00CF102E">
        <w:t xml:space="preserve"> </w:t>
      </w:r>
      <w:r w:rsidR="00734896" w:rsidRPr="00CF102E">
        <w:t>Posoudíme</w:t>
      </w:r>
      <w:proofErr w:type="gramEnd"/>
      <w:r w:rsidR="00734896" w:rsidRPr="00CF102E">
        <w:t xml:space="preserve"> s odborníkem na dopravu a </w:t>
      </w:r>
      <w:r w:rsidR="007124CF" w:rsidRPr="00CF102E">
        <w:t xml:space="preserve">podle jeho doporučení </w:t>
      </w:r>
      <w:r w:rsidR="00734896" w:rsidRPr="00CF102E">
        <w:t>umístíme značku omezení rychlosti za křižovatku ulic Fr. Pokorného a Polní, nebo</w:t>
      </w:r>
      <w:r w:rsidR="007124CF" w:rsidRPr="00CF102E">
        <w:t xml:space="preserve"> zřídíme obytnou zónu, případně jiné vhodné řešení.</w:t>
      </w:r>
    </w:p>
    <w:p w:rsidR="00BD50E2" w:rsidRPr="00CF102E" w:rsidRDefault="00BD50E2" w:rsidP="00CF102E">
      <w:pPr>
        <w:pStyle w:val="Odstavecseseznamem"/>
        <w:jc w:val="both"/>
      </w:pPr>
      <w:r w:rsidRPr="00CF102E">
        <w:rPr>
          <w:u w:val="single"/>
        </w:rPr>
        <w:t xml:space="preserve">Kdy bude chodník v ulici </w:t>
      </w:r>
      <w:proofErr w:type="gramStart"/>
      <w:r w:rsidRPr="00CF102E">
        <w:rPr>
          <w:u w:val="single"/>
        </w:rPr>
        <w:t xml:space="preserve">Polní </w:t>
      </w:r>
      <w:r w:rsidRPr="00CF102E">
        <w:t>?</w:t>
      </w:r>
      <w:r w:rsidR="00734896" w:rsidRPr="00CF102E">
        <w:t xml:space="preserve"> V ulici</w:t>
      </w:r>
      <w:proofErr w:type="gramEnd"/>
      <w:r w:rsidR="00734896" w:rsidRPr="00CF102E">
        <w:t xml:space="preserve"> Polní by mohl být zřízen chodník pouze v části k bytovému domu, </w:t>
      </w:r>
      <w:r w:rsidR="009F63A4" w:rsidRPr="00CF102E">
        <w:t xml:space="preserve">ale až </w:t>
      </w:r>
      <w:r w:rsidR="00734896" w:rsidRPr="00CF102E">
        <w:t>po vyřešení majetkových poměrů pozemků.</w:t>
      </w:r>
    </w:p>
    <w:p w:rsidR="00BD50E2" w:rsidRPr="00CF102E" w:rsidRDefault="00BD50E2" w:rsidP="00CF102E">
      <w:pPr>
        <w:pStyle w:val="Odstavecseseznamem"/>
        <w:jc w:val="both"/>
      </w:pPr>
      <w:r w:rsidRPr="00CF102E">
        <w:rPr>
          <w:u w:val="single"/>
        </w:rPr>
        <w:t>Jak bude řešena rychlost v obci Mírovice (</w:t>
      </w:r>
      <w:r w:rsidR="00C74B9D">
        <w:rPr>
          <w:u w:val="single"/>
        </w:rPr>
        <w:t xml:space="preserve">křižovatka </w:t>
      </w:r>
      <w:r w:rsidRPr="00CF102E">
        <w:rPr>
          <w:u w:val="single"/>
        </w:rPr>
        <w:t>Třeboradická</w:t>
      </w:r>
      <w:r w:rsidR="00C74B9D">
        <w:rPr>
          <w:u w:val="single"/>
        </w:rPr>
        <w:t xml:space="preserve"> -</w:t>
      </w:r>
      <w:r w:rsidRPr="00CF102E">
        <w:rPr>
          <w:u w:val="single"/>
        </w:rPr>
        <w:t xml:space="preserve"> Pražská)</w:t>
      </w:r>
      <w:r w:rsidR="00734896" w:rsidRPr="00CF102E">
        <w:rPr>
          <w:u w:val="single"/>
        </w:rPr>
        <w:t xml:space="preserve"> </w:t>
      </w:r>
      <w:r w:rsidR="00734896" w:rsidRPr="00CF102E">
        <w:t>Obec</w:t>
      </w:r>
      <w:r w:rsidR="00CF102E">
        <w:rPr>
          <w:u w:val="single"/>
        </w:rPr>
        <w:t xml:space="preserve"> </w:t>
      </w:r>
      <w:r w:rsidR="00734896" w:rsidRPr="00CF102E">
        <w:t>opětovně vyvolá jednání s Policií ČR</w:t>
      </w:r>
      <w:r w:rsidR="00E84FB5" w:rsidRPr="00CF102E">
        <w:t>, aby odsouhlasila možné dopravní opatření.</w:t>
      </w:r>
    </w:p>
    <w:p w:rsidR="00BD50E2" w:rsidRPr="00CF102E" w:rsidRDefault="00BD50E2" w:rsidP="00327238">
      <w:pPr>
        <w:pStyle w:val="Odstavecseseznamem"/>
      </w:pPr>
      <w:r w:rsidRPr="00CF102E">
        <w:rPr>
          <w:u w:val="single"/>
        </w:rPr>
        <w:t xml:space="preserve">Bude v obci kontejner na </w:t>
      </w:r>
      <w:proofErr w:type="spellStart"/>
      <w:r w:rsidRPr="00CF102E">
        <w:rPr>
          <w:u w:val="single"/>
        </w:rPr>
        <w:t>tetrapac</w:t>
      </w:r>
      <w:proofErr w:type="spellEnd"/>
      <w:r w:rsidRPr="00CF102E">
        <w:rPr>
          <w:u w:val="single"/>
        </w:rPr>
        <w:t xml:space="preserve"> ?</w:t>
      </w:r>
      <w:r w:rsidR="00E84FB5" w:rsidRPr="00CF102E">
        <w:rPr>
          <w:u w:val="single"/>
        </w:rPr>
        <w:t xml:space="preserve"> </w:t>
      </w:r>
      <w:r w:rsidR="001073A5" w:rsidRPr="00CF102E">
        <w:t>Obec posoudí potřebnost a příp. tyto kontejnery zakoupí</w:t>
      </w:r>
      <w:r w:rsidR="00A42E77" w:rsidRPr="00CF102E">
        <w:t>.</w:t>
      </w:r>
    </w:p>
    <w:p w:rsidR="00BD50E2" w:rsidRPr="00CF102E" w:rsidRDefault="00BD50E2" w:rsidP="00CF102E">
      <w:pPr>
        <w:pStyle w:val="Odstavecseseznamem"/>
        <w:jc w:val="both"/>
      </w:pPr>
      <w:r w:rsidRPr="00CF102E">
        <w:rPr>
          <w:u w:val="single"/>
        </w:rPr>
        <w:t>Řešení problematiky znečištění ulic psími exkrementy.</w:t>
      </w:r>
      <w:r w:rsidR="005C583B" w:rsidRPr="00CF102E">
        <w:rPr>
          <w:u w:val="single"/>
        </w:rPr>
        <w:t xml:space="preserve"> </w:t>
      </w:r>
      <w:r w:rsidR="005C583B" w:rsidRPr="00CF102E">
        <w:t>Koše s</w:t>
      </w:r>
      <w:r w:rsidR="000C7EAE" w:rsidRPr="00CF102E">
        <w:t>e sáčky jsou rozmístěny po obci, zak</w:t>
      </w:r>
      <w:r w:rsidR="009F63A4" w:rsidRPr="00CF102E">
        <w:t>tualizujeme obecní vyhlášku, kde</w:t>
      </w:r>
      <w:r w:rsidR="007124CF" w:rsidRPr="00CF102E">
        <w:t xml:space="preserve"> </w:t>
      </w:r>
      <w:r w:rsidR="000C7EAE" w:rsidRPr="00CF102E">
        <w:t>povinnost úklidu psích exkrementů majitelem psa</w:t>
      </w:r>
      <w:r w:rsidR="009F63A4" w:rsidRPr="00CF102E">
        <w:t xml:space="preserve"> bude výslovně vymezena a nebude jen součástí obecné formulace o dodržování pořádku na veřejném prostranství.</w:t>
      </w:r>
      <w:r w:rsidR="000C7EAE" w:rsidRPr="00CF102E">
        <w:t xml:space="preserve"> </w:t>
      </w:r>
    </w:p>
    <w:p w:rsidR="00BD50E2" w:rsidRPr="00CF102E" w:rsidRDefault="00BD50E2" w:rsidP="00327238">
      <w:pPr>
        <w:pStyle w:val="Odstavecseseznamem"/>
      </w:pPr>
      <w:r w:rsidRPr="00CF102E">
        <w:rPr>
          <w:u w:val="single"/>
        </w:rPr>
        <w:t>Jak bude řešena dešťová kanalizace v ul. Třeboradické?</w:t>
      </w:r>
      <w:r w:rsidR="00A42E77" w:rsidRPr="00CF102E">
        <w:rPr>
          <w:u w:val="single"/>
        </w:rPr>
        <w:t xml:space="preserve"> </w:t>
      </w:r>
      <w:r w:rsidR="00A42E77" w:rsidRPr="00CF102E">
        <w:t>Posoudíme na místě</w:t>
      </w:r>
      <w:r w:rsidR="000C7EAE" w:rsidRPr="00CF102E">
        <w:t xml:space="preserve"> možnost řešení.</w:t>
      </w:r>
    </w:p>
    <w:p w:rsidR="000C7EAE" w:rsidRPr="00CF102E" w:rsidRDefault="000C7EAE" w:rsidP="00CF102E">
      <w:pPr>
        <w:pStyle w:val="Odstavecseseznamem"/>
        <w:jc w:val="both"/>
      </w:pPr>
      <w:r w:rsidRPr="00CF102E">
        <w:lastRenderedPageBreak/>
        <w:t>Bude zajištěn pr</w:t>
      </w:r>
      <w:r w:rsidR="007124CF" w:rsidRPr="00CF102E">
        <w:t xml:space="preserve">ůtok vody kanalizací přes ulici Na Kopečku </w:t>
      </w:r>
      <w:r w:rsidRPr="00CF102E">
        <w:t>odtok</w:t>
      </w:r>
      <w:r w:rsidR="007124CF" w:rsidRPr="00CF102E">
        <w:t>em</w:t>
      </w:r>
      <w:r w:rsidRPr="00CF102E">
        <w:t xml:space="preserve"> vody z ulice </w:t>
      </w:r>
      <w:r w:rsidR="007124CF" w:rsidRPr="00CF102E">
        <w:t>Třeboradické</w:t>
      </w:r>
      <w:r w:rsidRPr="00CF102E">
        <w:t xml:space="preserve"> </w:t>
      </w:r>
      <w:r w:rsidR="007124CF" w:rsidRPr="00CF102E">
        <w:t>do kanalizace v ulici Fr. Pokorného.</w:t>
      </w:r>
    </w:p>
    <w:p w:rsidR="00BD50E2" w:rsidRPr="00CF102E" w:rsidRDefault="00BD50E2" w:rsidP="00CF102E">
      <w:pPr>
        <w:pStyle w:val="Odstavecseseznamem"/>
        <w:jc w:val="both"/>
      </w:pPr>
      <w:r w:rsidRPr="00CF102E">
        <w:rPr>
          <w:u w:val="single"/>
        </w:rPr>
        <w:t xml:space="preserve">Kdy bude dokončena rekonstrukce </w:t>
      </w:r>
      <w:proofErr w:type="gramStart"/>
      <w:r w:rsidR="001073A5" w:rsidRPr="00CF102E">
        <w:rPr>
          <w:u w:val="single"/>
        </w:rPr>
        <w:t>MŠ</w:t>
      </w:r>
      <w:r w:rsidRPr="00CF102E">
        <w:rPr>
          <w:u w:val="single"/>
        </w:rPr>
        <w:t xml:space="preserve"> ?</w:t>
      </w:r>
      <w:r w:rsidR="005C583B" w:rsidRPr="00CF102E">
        <w:rPr>
          <w:u w:val="single"/>
        </w:rPr>
        <w:t xml:space="preserve"> </w:t>
      </w:r>
      <w:r w:rsidR="001073A5" w:rsidRPr="00CF102E">
        <w:t>Rekonstrukce</w:t>
      </w:r>
      <w:proofErr w:type="gramEnd"/>
      <w:r w:rsidR="001073A5" w:rsidRPr="00CF102E">
        <w:t xml:space="preserve"> školky je dokončena, obec pouze dodělá část chybějící fasády ze strany zahrady MŠ.</w:t>
      </w:r>
      <w:r w:rsidR="00A42E77" w:rsidRPr="00CF102E">
        <w:t xml:space="preserve"> </w:t>
      </w:r>
      <w:r w:rsidR="001073A5" w:rsidRPr="00CF102E">
        <w:t>Školka</w:t>
      </w:r>
      <w:r w:rsidR="00A42E77" w:rsidRPr="00CF102E">
        <w:t xml:space="preserve"> byla realizována z dotačního titulu v roce 2013, přičemž předmětem dotace oprava fasády nebyla. Pro letošní rok oprava fasády plánována není. </w:t>
      </w:r>
    </w:p>
    <w:p w:rsidR="00BD50E2" w:rsidRPr="00CF102E" w:rsidRDefault="00BD50E2" w:rsidP="00327238">
      <w:pPr>
        <w:pStyle w:val="Odstavecseseznamem"/>
        <w:rPr>
          <w:u w:val="single"/>
        </w:rPr>
      </w:pPr>
      <w:r w:rsidRPr="00CF102E">
        <w:rPr>
          <w:u w:val="single"/>
        </w:rPr>
        <w:t xml:space="preserve">Proč došlo ke změně územního plánu a povolení výstavby RD v území ke </w:t>
      </w:r>
      <w:proofErr w:type="spellStart"/>
      <w:proofErr w:type="gramStart"/>
      <w:r w:rsidRPr="00CF102E">
        <w:rPr>
          <w:u w:val="single"/>
        </w:rPr>
        <w:t>Sluhám</w:t>
      </w:r>
      <w:proofErr w:type="spellEnd"/>
      <w:r w:rsidRPr="00CF102E">
        <w:rPr>
          <w:u w:val="single"/>
        </w:rPr>
        <w:t xml:space="preserve"> ?</w:t>
      </w:r>
      <w:proofErr w:type="gramEnd"/>
    </w:p>
    <w:p w:rsidR="009F63A4" w:rsidRPr="00CF102E" w:rsidRDefault="009F63A4" w:rsidP="00CF102E">
      <w:pPr>
        <w:pStyle w:val="Odstavecseseznamem"/>
        <w:jc w:val="both"/>
      </w:pPr>
      <w:r w:rsidRPr="00CF102E">
        <w:t xml:space="preserve">Ke změně ÚP došlo vzhledem k tomu, že nový majitel pozemků, kterým se stala firma </w:t>
      </w:r>
      <w:proofErr w:type="spellStart"/>
      <w:r w:rsidRPr="00CF102E">
        <w:t>Farmes</w:t>
      </w:r>
      <w:proofErr w:type="spellEnd"/>
      <w:r w:rsidRPr="00CF102E">
        <w:t xml:space="preserve">, měl na základě původního ÚP obce z roku 2000 možnost zastavět část svých pozemků bytovými domy, nebo hustou zástavbou RD.  Došlo k dohodě mezi obcí a firmou </w:t>
      </w:r>
      <w:proofErr w:type="spellStart"/>
      <w:r w:rsidRPr="00CF102E">
        <w:t>Farmes</w:t>
      </w:r>
      <w:proofErr w:type="spellEnd"/>
      <w:r w:rsidRPr="00CF102E">
        <w:t xml:space="preserve">, že obec bude souhlasit se zvětšením plochy pro obytnou zónu za podmínky, že </w:t>
      </w:r>
      <w:r w:rsidR="00C041E2" w:rsidRPr="00CF102E">
        <w:t xml:space="preserve">majitelem pozemku </w:t>
      </w:r>
      <w:r w:rsidRPr="00CF102E">
        <w:t xml:space="preserve">bude realizována „rozvolněná“ výstavba RD, s minimální </w:t>
      </w:r>
      <w:r w:rsidR="00C041E2" w:rsidRPr="00CF102E">
        <w:t>výměrou parcely 800 m2, která lépe odpovídá charakteru zástavby obce.</w:t>
      </w:r>
      <w:r w:rsidRPr="00CF102E">
        <w:t xml:space="preserve"> Součástí dohody bylo uzavření smlouvy O spolupr</w:t>
      </w:r>
      <w:r w:rsidR="00DB71B5" w:rsidRPr="00CF102E">
        <w:t xml:space="preserve">áci, na základě, které firma </w:t>
      </w:r>
      <w:proofErr w:type="spellStart"/>
      <w:r w:rsidR="00DB71B5" w:rsidRPr="00CF102E">
        <w:t>Far</w:t>
      </w:r>
      <w:r w:rsidRPr="00CF102E">
        <w:t>mes</w:t>
      </w:r>
      <w:proofErr w:type="spellEnd"/>
      <w:r w:rsidRPr="00CF102E">
        <w:t xml:space="preserve"> poskytla </w:t>
      </w:r>
      <w:r w:rsidR="00C041E2" w:rsidRPr="00CF102E">
        <w:t xml:space="preserve">obci </w:t>
      </w:r>
      <w:r w:rsidRPr="00CF102E">
        <w:t>finanč</w:t>
      </w:r>
      <w:r w:rsidR="00C041E2" w:rsidRPr="00CF102E">
        <w:t>n</w:t>
      </w:r>
      <w:r w:rsidRPr="00CF102E">
        <w:t>í</w:t>
      </w:r>
      <w:r w:rsidR="00C041E2" w:rsidRPr="00CF102E">
        <w:t xml:space="preserve"> příspěvek a pozemky o výměře </w:t>
      </w:r>
      <w:r w:rsidR="00DB71B5" w:rsidRPr="00CF102E">
        <w:t>27326 m2</w:t>
      </w:r>
      <w:r w:rsidRPr="00CF102E">
        <w:t xml:space="preserve"> </w:t>
      </w:r>
      <w:r w:rsidR="00DB71B5" w:rsidRPr="00CF102E">
        <w:t xml:space="preserve">na rozvoj infrastruktury, dále se firma </w:t>
      </w:r>
      <w:proofErr w:type="spellStart"/>
      <w:r w:rsidR="00DB71B5" w:rsidRPr="00CF102E">
        <w:t>Farmes</w:t>
      </w:r>
      <w:proofErr w:type="spellEnd"/>
      <w:r w:rsidR="00DB71B5" w:rsidRPr="00CF102E">
        <w:t xml:space="preserve"> zavázala k vybudování par</w:t>
      </w:r>
      <w:r w:rsidR="009F55E1" w:rsidRPr="00CF102E">
        <w:t>čí</w:t>
      </w:r>
      <w:r w:rsidR="00DB71B5" w:rsidRPr="00CF102E">
        <w:t>ku mezi původní zástavbou a firmou Norman.</w:t>
      </w:r>
    </w:p>
    <w:p w:rsidR="00BD50E2" w:rsidRPr="00CF102E" w:rsidRDefault="00BD50E2" w:rsidP="00CF102E">
      <w:pPr>
        <w:pStyle w:val="Odstavecseseznamem"/>
        <w:jc w:val="both"/>
      </w:pPr>
      <w:r w:rsidRPr="00CF102E">
        <w:rPr>
          <w:u w:val="single"/>
        </w:rPr>
        <w:t>Máme rezervní finance na rozšíření ČOV ?</w:t>
      </w:r>
      <w:r w:rsidR="005C583B" w:rsidRPr="00CF102E">
        <w:rPr>
          <w:u w:val="single"/>
        </w:rPr>
        <w:t xml:space="preserve"> </w:t>
      </w:r>
      <w:r w:rsidR="00A42E77" w:rsidRPr="00CF102E">
        <w:t xml:space="preserve">Hledá se příhodná dotace, finanční rezervu obec k dispozici má. </w:t>
      </w:r>
    </w:p>
    <w:p w:rsidR="00BD50E2" w:rsidRPr="00CF102E" w:rsidRDefault="00BD50E2" w:rsidP="00CF102E">
      <w:pPr>
        <w:pStyle w:val="Odstavecseseznamem"/>
        <w:jc w:val="both"/>
      </w:pPr>
      <w:r w:rsidRPr="00CF102E">
        <w:rPr>
          <w:u w:val="single"/>
        </w:rPr>
        <w:t xml:space="preserve">Do kdy vydrží kapacita </w:t>
      </w:r>
      <w:proofErr w:type="gramStart"/>
      <w:r w:rsidRPr="00CF102E">
        <w:rPr>
          <w:u w:val="single"/>
        </w:rPr>
        <w:t>ČOV ?</w:t>
      </w:r>
      <w:r w:rsidR="005C583B" w:rsidRPr="00CF102E">
        <w:rPr>
          <w:u w:val="single"/>
        </w:rPr>
        <w:t xml:space="preserve"> </w:t>
      </w:r>
      <w:r w:rsidR="007124CF" w:rsidRPr="00CF102E">
        <w:t xml:space="preserve"> Kapa</w:t>
      </w:r>
      <w:r w:rsidR="00CF102E">
        <w:t>c</w:t>
      </w:r>
      <w:r w:rsidR="007124CF" w:rsidRPr="00CF102E">
        <w:t>ita</w:t>
      </w:r>
      <w:proofErr w:type="gramEnd"/>
      <w:r w:rsidR="007124CF" w:rsidRPr="00CF102E">
        <w:t xml:space="preserve"> ČOV vydrží cca </w:t>
      </w:r>
      <w:r w:rsidR="00A42E77" w:rsidRPr="00CF102E">
        <w:t xml:space="preserve">2 roky, než budou postaveny RD v lokalitě </w:t>
      </w:r>
      <w:proofErr w:type="spellStart"/>
      <w:r w:rsidR="00A42E77" w:rsidRPr="00CF102E">
        <w:t>Farmes</w:t>
      </w:r>
      <w:proofErr w:type="spellEnd"/>
      <w:r w:rsidR="00A42E77" w:rsidRPr="00CF102E">
        <w:t>.</w:t>
      </w:r>
    </w:p>
    <w:p w:rsidR="00BD50E2" w:rsidRPr="001C1959" w:rsidRDefault="00BD50E2" w:rsidP="00CF102E">
      <w:pPr>
        <w:pStyle w:val="Odstavecseseznamem"/>
        <w:jc w:val="both"/>
      </w:pPr>
      <w:r w:rsidRPr="00CF102E">
        <w:rPr>
          <w:u w:val="single"/>
        </w:rPr>
        <w:t xml:space="preserve">Proč došlo ke změně neuvolněného místostarosta na </w:t>
      </w:r>
      <w:proofErr w:type="gramStart"/>
      <w:r w:rsidRPr="00CF102E">
        <w:rPr>
          <w:u w:val="single"/>
        </w:rPr>
        <w:t xml:space="preserve">uvolněného ? </w:t>
      </w:r>
      <w:r w:rsidRPr="00CF102E">
        <w:t>Rozhodnutím</w:t>
      </w:r>
      <w:proofErr w:type="gramEnd"/>
      <w:r w:rsidRPr="00CF102E">
        <w:t xml:space="preserve"> zastupitelstva.</w:t>
      </w:r>
      <w:r w:rsidR="00A42E77" w:rsidRPr="00CF102E">
        <w:t xml:space="preserve"> </w:t>
      </w:r>
      <w:r w:rsidR="007124CF" w:rsidRPr="00CF102E">
        <w:t xml:space="preserve">Zastupitelstvo </w:t>
      </w:r>
      <w:r w:rsidR="001073A5" w:rsidRPr="00CF102E">
        <w:t xml:space="preserve">k němu </w:t>
      </w:r>
      <w:r w:rsidR="007124CF" w:rsidRPr="00CF102E">
        <w:t>dospělo</w:t>
      </w:r>
      <w:r w:rsidR="00A42E77" w:rsidRPr="00CF102E">
        <w:t xml:space="preserve"> na základě zkušenosti z minulého </w:t>
      </w:r>
      <w:r w:rsidR="007124CF" w:rsidRPr="00CF102E">
        <w:t>období, a rozhodlo</w:t>
      </w:r>
      <w:r w:rsidR="00D07242">
        <w:t>,</w:t>
      </w:r>
      <w:r w:rsidR="00A42E77" w:rsidRPr="00CF102E">
        <w:t xml:space="preserve"> s přihlédnutím k množství rozpracovaných akcí a nutnosti jejich organizačního zajištění</w:t>
      </w:r>
      <w:r w:rsidR="00D07242">
        <w:t>,</w:t>
      </w:r>
      <w:r w:rsidR="00A42E77" w:rsidRPr="00CF102E">
        <w:t xml:space="preserve"> k uvolnění </w:t>
      </w:r>
      <w:r w:rsidR="007124CF" w:rsidRPr="00CF102E">
        <w:t xml:space="preserve">funkce </w:t>
      </w:r>
      <w:r w:rsidR="007124CF" w:rsidRPr="001C1959">
        <w:t xml:space="preserve">místostarosty. </w:t>
      </w:r>
    </w:p>
    <w:p w:rsidR="00BD50E2" w:rsidRPr="001C1959" w:rsidRDefault="00BD50E2" w:rsidP="00CF102E">
      <w:pPr>
        <w:pStyle w:val="Odstavecseseznamem"/>
        <w:jc w:val="both"/>
      </w:pPr>
      <w:r w:rsidRPr="001C1959">
        <w:rPr>
          <w:u w:val="single"/>
        </w:rPr>
        <w:t>Kdy dojde k vyřešení akustického problému s </w:t>
      </w:r>
      <w:proofErr w:type="gramStart"/>
      <w:r w:rsidRPr="001C1959">
        <w:rPr>
          <w:u w:val="single"/>
        </w:rPr>
        <w:t>rozhlasem ?</w:t>
      </w:r>
      <w:r w:rsidR="005C583B" w:rsidRPr="001C1959">
        <w:rPr>
          <w:u w:val="single"/>
        </w:rPr>
        <w:t xml:space="preserve"> </w:t>
      </w:r>
      <w:r w:rsidR="00DB71B5" w:rsidRPr="001C1959">
        <w:t>Bude</w:t>
      </w:r>
      <w:proofErr w:type="gramEnd"/>
      <w:r w:rsidR="00DB71B5" w:rsidRPr="001C1959">
        <w:t xml:space="preserve"> opětovně pozvána servisní firma k záruční opravě a proveden</w:t>
      </w:r>
      <w:r w:rsidR="00D07242" w:rsidRPr="001C1959">
        <w:t>a</w:t>
      </w:r>
      <w:r w:rsidR="00DB71B5" w:rsidRPr="001C1959">
        <w:t xml:space="preserve"> zkouška mluveného slova, termín cca do konce dubna.</w:t>
      </w:r>
    </w:p>
    <w:p w:rsidR="00BD50E2" w:rsidRPr="001C1959" w:rsidRDefault="00BD50E2" w:rsidP="00327238">
      <w:pPr>
        <w:pStyle w:val="Odstavecseseznamem"/>
      </w:pPr>
      <w:r w:rsidRPr="001C1959">
        <w:rPr>
          <w:u w:val="single"/>
        </w:rPr>
        <w:t xml:space="preserve">Bude mít ulice U Lípy vyřešen odtok dešťové </w:t>
      </w:r>
      <w:proofErr w:type="gramStart"/>
      <w:r w:rsidRPr="001C1959">
        <w:rPr>
          <w:u w:val="single"/>
        </w:rPr>
        <w:t>vody ? A</w:t>
      </w:r>
      <w:r w:rsidRPr="001C1959">
        <w:t>no</w:t>
      </w:r>
      <w:proofErr w:type="gramEnd"/>
      <w:r w:rsidR="00C74B9D" w:rsidRPr="001C1959">
        <w:t>,</w:t>
      </w:r>
      <w:r w:rsidRPr="001C1959">
        <w:t xml:space="preserve"> je to řešeno projektem.</w:t>
      </w:r>
    </w:p>
    <w:p w:rsidR="00BD50E2" w:rsidRPr="001C1959" w:rsidRDefault="00BD50E2" w:rsidP="00CF102E">
      <w:pPr>
        <w:pStyle w:val="Odstavecseseznamem"/>
        <w:jc w:val="both"/>
      </w:pPr>
      <w:r w:rsidRPr="001C1959">
        <w:rPr>
          <w:u w:val="single"/>
        </w:rPr>
        <w:t xml:space="preserve">Jak bude řešeno znečištění prostor před podnikatelskými </w:t>
      </w:r>
      <w:proofErr w:type="gramStart"/>
      <w:r w:rsidRPr="001C1959">
        <w:rPr>
          <w:u w:val="single"/>
        </w:rPr>
        <w:t>subjekty ?</w:t>
      </w:r>
      <w:r w:rsidR="005C583B" w:rsidRPr="001C1959">
        <w:rPr>
          <w:u w:val="single"/>
        </w:rPr>
        <w:t xml:space="preserve"> </w:t>
      </w:r>
      <w:r w:rsidR="005C583B" w:rsidRPr="001C1959">
        <w:t xml:space="preserve"> Chodníky</w:t>
      </w:r>
      <w:proofErr w:type="gramEnd"/>
      <w:r w:rsidR="005C583B" w:rsidRPr="001C1959">
        <w:t xml:space="preserve"> a prostory udržuje ze zákona obec.</w:t>
      </w:r>
    </w:p>
    <w:p w:rsidR="00BD50E2" w:rsidRPr="001C1959" w:rsidRDefault="00BD50E2" w:rsidP="00CF102E">
      <w:pPr>
        <w:pStyle w:val="Odstavecseseznamem"/>
        <w:jc w:val="both"/>
      </w:pPr>
      <w:r w:rsidRPr="001C1959">
        <w:rPr>
          <w:u w:val="single"/>
        </w:rPr>
        <w:t xml:space="preserve">Jak se bude řešit zaplnění strouhy dešťovou vodou v ulici U </w:t>
      </w:r>
      <w:proofErr w:type="spellStart"/>
      <w:proofErr w:type="gramStart"/>
      <w:r w:rsidRPr="001C1959">
        <w:rPr>
          <w:u w:val="single"/>
        </w:rPr>
        <w:t>Sluh</w:t>
      </w:r>
      <w:proofErr w:type="spellEnd"/>
      <w:r w:rsidRPr="001C1959">
        <w:rPr>
          <w:u w:val="single"/>
        </w:rPr>
        <w:t xml:space="preserve"> ?</w:t>
      </w:r>
      <w:r w:rsidR="005C583B" w:rsidRPr="001C1959">
        <w:rPr>
          <w:u w:val="single"/>
        </w:rPr>
        <w:t xml:space="preserve"> </w:t>
      </w:r>
      <w:r w:rsidR="005C583B" w:rsidRPr="001C1959">
        <w:t>Starosta</w:t>
      </w:r>
      <w:proofErr w:type="gramEnd"/>
      <w:r w:rsidR="005C583B" w:rsidRPr="001C1959">
        <w:t xml:space="preserve"> zjistí na místě situaci.</w:t>
      </w:r>
    </w:p>
    <w:p w:rsidR="00DB71B5" w:rsidRPr="00CF102E" w:rsidRDefault="00DB71B5" w:rsidP="00327238">
      <w:pPr>
        <w:pStyle w:val="Odstavecseseznamem"/>
        <w:rPr>
          <w:u w:val="single"/>
        </w:rPr>
      </w:pPr>
    </w:p>
    <w:p w:rsidR="00DB71B5" w:rsidRPr="00CF102E" w:rsidRDefault="00DB71B5" w:rsidP="00327238">
      <w:pPr>
        <w:pStyle w:val="Odstavecseseznamem"/>
      </w:pPr>
      <w:r w:rsidRPr="00CF102E">
        <w:t>5. Závěr – ukončení veřejné schůze</w:t>
      </w:r>
      <w:bookmarkStart w:id="0" w:name="_GoBack"/>
      <w:bookmarkEnd w:id="0"/>
    </w:p>
    <w:p w:rsidR="003F3B88" w:rsidRPr="00CF102E" w:rsidRDefault="003F3B88" w:rsidP="003F3B88">
      <w:pPr>
        <w:ind w:left="360"/>
      </w:pPr>
      <w:r w:rsidRPr="00CF102E">
        <w:t xml:space="preserve">Zapsala: </w:t>
      </w:r>
      <w:proofErr w:type="spellStart"/>
      <w:proofErr w:type="gramStart"/>
      <w:r w:rsidRPr="00CF102E">
        <w:t>V.Škrdlová</w:t>
      </w:r>
      <w:proofErr w:type="spellEnd"/>
      <w:proofErr w:type="gramEnd"/>
    </w:p>
    <w:p w:rsidR="00327238" w:rsidRPr="00CF102E" w:rsidRDefault="00327238" w:rsidP="00327238">
      <w:pPr>
        <w:ind w:left="360"/>
        <w:rPr>
          <w:u w:val="single"/>
        </w:rPr>
      </w:pPr>
    </w:p>
    <w:sectPr w:rsidR="00327238" w:rsidRPr="00CF10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E61382"/>
    <w:multiLevelType w:val="hybridMultilevel"/>
    <w:tmpl w:val="4B205C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5C0325"/>
    <w:multiLevelType w:val="hybridMultilevel"/>
    <w:tmpl w:val="FBE4FAB8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4E5"/>
    <w:rsid w:val="000C5832"/>
    <w:rsid w:val="000C7EAE"/>
    <w:rsid w:val="001073A5"/>
    <w:rsid w:val="001734E5"/>
    <w:rsid w:val="001C1959"/>
    <w:rsid w:val="00220EA7"/>
    <w:rsid w:val="00327238"/>
    <w:rsid w:val="003D5390"/>
    <w:rsid w:val="003F3B88"/>
    <w:rsid w:val="005C583B"/>
    <w:rsid w:val="006B34F5"/>
    <w:rsid w:val="006C3DAF"/>
    <w:rsid w:val="007124CF"/>
    <w:rsid w:val="00734896"/>
    <w:rsid w:val="009F55E1"/>
    <w:rsid w:val="009F63A4"/>
    <w:rsid w:val="00A42E77"/>
    <w:rsid w:val="00B70E13"/>
    <w:rsid w:val="00BD50E2"/>
    <w:rsid w:val="00BF3839"/>
    <w:rsid w:val="00C041E2"/>
    <w:rsid w:val="00C606D4"/>
    <w:rsid w:val="00C74B9D"/>
    <w:rsid w:val="00CF102E"/>
    <w:rsid w:val="00D07242"/>
    <w:rsid w:val="00D170B3"/>
    <w:rsid w:val="00DB71B5"/>
    <w:rsid w:val="00E84FB5"/>
    <w:rsid w:val="00F64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272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272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1095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2</cp:revision>
  <cp:lastPrinted>2015-03-19T07:43:00Z</cp:lastPrinted>
  <dcterms:created xsi:type="dcterms:W3CDTF">2015-03-19T13:34:00Z</dcterms:created>
  <dcterms:modified xsi:type="dcterms:W3CDTF">2015-03-19T13:34:00Z</dcterms:modified>
</cp:coreProperties>
</file>